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D7BE" w14:textId="1080B22B" w:rsidR="003A7A32" w:rsidRPr="00CE0F75" w:rsidRDefault="003A7A32" w:rsidP="00CE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E0F75">
        <w:rPr>
          <w:rFonts w:ascii="Arial" w:hAnsi="Arial" w:cs="Arial"/>
          <w:b/>
          <w:sz w:val="32"/>
          <w:szCs w:val="28"/>
        </w:rPr>
        <w:t>Activité 3 : Le bombardement atomique d’Hiroshima.</w:t>
      </w:r>
    </w:p>
    <w:p w14:paraId="30546963" w14:textId="77777777" w:rsidR="003A7A32" w:rsidRPr="003A7A32" w:rsidRDefault="003A7A32" w:rsidP="003A7A3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14:paraId="4E4AB5AB" w14:textId="53A3BBA6" w:rsidR="003A7A32" w:rsidRPr="00A152F1" w:rsidRDefault="00CE0F75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  <w:u w:val="single"/>
        </w:rPr>
      </w:pPr>
      <w:r w:rsidRPr="00A152F1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Vidéo 1 – Les effets de la bombe sur Hiroshima :</w:t>
      </w:r>
    </w:p>
    <w:p w14:paraId="69BEA321" w14:textId="77777777" w:rsidR="00CE0F75" w:rsidRPr="00D6508F" w:rsidRDefault="00CE0F75" w:rsidP="00C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B62A7F2" w14:textId="7861D9A8" w:rsidR="00CE0F75" w:rsidRDefault="00CE0F75" w:rsidP="00C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E0F75"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 xml:space="preserve"> Quelle ville est ciblée par le premier bombardement atomique de l’Histoire ? Combien d’habitants compte-t-elle ?</w:t>
      </w:r>
    </w:p>
    <w:p w14:paraId="254A28DD" w14:textId="290E68D3" w:rsidR="00CE0F75" w:rsidRDefault="00CE0F75" w:rsidP="00C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8D82585" w14:textId="0398C4D1" w:rsidR="00CE0F75" w:rsidRDefault="00CE0F75" w:rsidP="00C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Quels sont les effets de la bombe ?</w:t>
      </w:r>
    </w:p>
    <w:p w14:paraId="009842BE" w14:textId="6C451F4E" w:rsidR="00CE0F75" w:rsidRPr="00CE0F75" w:rsidRDefault="00CE0F75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CEDA97" w14:textId="003AF7B8" w:rsidR="00CE0F75" w:rsidRPr="00CE0F75" w:rsidRDefault="00CE0F75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A152F1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Vidéo 2 – Témoignage d’une rescapée :</w:t>
      </w:r>
    </w:p>
    <w:p w14:paraId="4438C926" w14:textId="77777777" w:rsidR="00D6508F" w:rsidRPr="00D6508F" w:rsidRDefault="00D6508F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3E0477" w14:textId="5D3F0235" w:rsidR="00CE0F75" w:rsidRDefault="00D6508F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Quelle est la date du bombardement d’Hiroshima ?</w:t>
      </w:r>
    </w:p>
    <w:p w14:paraId="4006D7BF" w14:textId="618F8C6E" w:rsidR="00D6508F" w:rsidRDefault="00D6508F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B0B5431" w14:textId="1D088014" w:rsidR="00D6508F" w:rsidRDefault="00D6508F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Quel est le nom de la bombe qui a été utilisée ?</w:t>
      </w:r>
    </w:p>
    <w:p w14:paraId="6677A851" w14:textId="17812796" w:rsidR="00D6508F" w:rsidRDefault="00D6508F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0D85825" w14:textId="41271481" w:rsidR="00D6508F" w:rsidRDefault="00D6508F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303977">
        <w:rPr>
          <w:rFonts w:ascii="Arial" w:hAnsi="Arial" w:cs="Arial"/>
          <w:sz w:val="28"/>
          <w:szCs w:val="28"/>
        </w:rPr>
        <w:t xml:space="preserve">Comment se fait-il que </w:t>
      </w:r>
      <w:proofErr w:type="spellStart"/>
      <w:r w:rsidR="00303977">
        <w:rPr>
          <w:rFonts w:ascii="Arial" w:hAnsi="Arial" w:cs="Arial"/>
          <w:sz w:val="28"/>
          <w:szCs w:val="28"/>
        </w:rPr>
        <w:t>Setsuko</w:t>
      </w:r>
      <w:proofErr w:type="spellEnd"/>
      <w:r w:rsidR="003039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3977">
        <w:rPr>
          <w:rFonts w:ascii="Arial" w:hAnsi="Arial" w:cs="Arial"/>
          <w:sz w:val="28"/>
          <w:szCs w:val="28"/>
        </w:rPr>
        <w:t>Thurlow</w:t>
      </w:r>
      <w:proofErr w:type="spellEnd"/>
      <w:r w:rsidR="00303977">
        <w:rPr>
          <w:rFonts w:ascii="Arial" w:hAnsi="Arial" w:cs="Arial"/>
          <w:sz w:val="28"/>
          <w:szCs w:val="28"/>
        </w:rPr>
        <w:t xml:space="preserve"> ait survécu ? </w:t>
      </w:r>
    </w:p>
    <w:p w14:paraId="22A0E1AF" w14:textId="10FEC0AE" w:rsidR="00303977" w:rsidRDefault="00303977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8329F57" w14:textId="4B534D4F" w:rsidR="00303977" w:rsidRDefault="00303977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Comment </w:t>
      </w:r>
      <w:proofErr w:type="spellStart"/>
      <w:r>
        <w:rPr>
          <w:rFonts w:ascii="Arial" w:hAnsi="Arial" w:cs="Arial"/>
          <w:sz w:val="28"/>
          <w:szCs w:val="28"/>
        </w:rPr>
        <w:t>Setsuko</w:t>
      </w:r>
      <w:proofErr w:type="spellEnd"/>
      <w:r>
        <w:rPr>
          <w:rFonts w:ascii="Arial" w:hAnsi="Arial" w:cs="Arial"/>
          <w:sz w:val="28"/>
          <w:szCs w:val="28"/>
        </w:rPr>
        <w:t xml:space="preserve"> lutte-t-elle pour la paix aujourd’hui ?</w:t>
      </w:r>
    </w:p>
    <w:p w14:paraId="5DF45870" w14:textId="77777777" w:rsidR="00D6508F" w:rsidRPr="00CE0F75" w:rsidRDefault="00D6508F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4388E0D" w14:textId="22015804" w:rsidR="00CE0F75" w:rsidRPr="00A152F1" w:rsidRDefault="00CE0F75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  <w:u w:val="single"/>
        </w:rPr>
      </w:pPr>
      <w:r w:rsidRPr="00A152F1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Vidéo 3</w:t>
      </w:r>
      <w:r w:rsidR="00F25FF1" w:rsidRPr="00A152F1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 – L’homme qui a survécu aux deux bombes atomiques</w:t>
      </w:r>
      <w:r w:rsidRPr="00A152F1">
        <w:rPr>
          <w:rFonts w:ascii="Arial" w:hAnsi="Arial" w:cs="Arial"/>
          <w:b/>
          <w:bCs/>
          <w:color w:val="7030A0"/>
          <w:sz w:val="28"/>
          <w:szCs w:val="28"/>
          <w:u w:val="single"/>
        </w:rPr>
        <w:t xml:space="preserve"> : </w:t>
      </w:r>
    </w:p>
    <w:p w14:paraId="289A47C7" w14:textId="41C06B38" w:rsidR="00F25FF1" w:rsidRPr="00F25FF1" w:rsidRDefault="00F25FF1" w:rsidP="003A7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DDE1997" w14:textId="0506F542" w:rsidR="00F25FF1" w:rsidRDefault="00F25FF1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25FF1"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 xml:space="preserve"> Qui est l’homme dont on raconte l’histoire ?</w:t>
      </w:r>
    </w:p>
    <w:p w14:paraId="4E837DCE" w14:textId="257E1D55" w:rsidR="00F25FF1" w:rsidRDefault="00F25FF1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2380305" w14:textId="63EC29A9" w:rsidR="00F25FF1" w:rsidRDefault="00F25FF1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405A46">
        <w:rPr>
          <w:rFonts w:ascii="Arial" w:hAnsi="Arial" w:cs="Arial"/>
          <w:sz w:val="28"/>
          <w:szCs w:val="28"/>
        </w:rPr>
        <w:t>Quel est le nom de l’avion qui a largué la bombe</w:t>
      </w:r>
      <w:r w:rsidR="00EA1053">
        <w:rPr>
          <w:rFonts w:ascii="Arial" w:hAnsi="Arial" w:cs="Arial"/>
          <w:sz w:val="28"/>
          <w:szCs w:val="28"/>
        </w:rPr>
        <w:t xml:space="preserve"> d’Hiroshima</w:t>
      </w:r>
      <w:r w:rsidR="00405A46">
        <w:rPr>
          <w:rFonts w:ascii="Arial" w:hAnsi="Arial" w:cs="Arial"/>
          <w:sz w:val="28"/>
          <w:szCs w:val="28"/>
        </w:rPr>
        <w:t> ?</w:t>
      </w:r>
    </w:p>
    <w:p w14:paraId="0CDC028E" w14:textId="77777777" w:rsidR="00405A46" w:rsidRDefault="00405A46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3D8ABE5" w14:textId="232F63C8" w:rsidR="00405A46" w:rsidRDefault="00405A46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Quels sont les effets matériels de la bombe</w:t>
      </w:r>
      <w:r w:rsidR="00EA1053">
        <w:rPr>
          <w:rFonts w:ascii="Arial" w:hAnsi="Arial" w:cs="Arial"/>
          <w:sz w:val="28"/>
          <w:szCs w:val="28"/>
        </w:rPr>
        <w:t xml:space="preserve"> d’Hiroshima</w:t>
      </w:r>
      <w:r>
        <w:rPr>
          <w:rFonts w:ascii="Arial" w:hAnsi="Arial" w:cs="Arial"/>
          <w:sz w:val="28"/>
          <w:szCs w:val="28"/>
        </w:rPr>
        <w:t> ?</w:t>
      </w:r>
    </w:p>
    <w:p w14:paraId="07062B4C" w14:textId="12B7B749" w:rsidR="00405A46" w:rsidRDefault="00405A46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CFF3999" w14:textId="3C3B963A" w:rsidR="00405A46" w:rsidRDefault="00405A46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EA1053">
        <w:rPr>
          <w:rFonts w:ascii="Arial" w:hAnsi="Arial" w:cs="Arial"/>
          <w:sz w:val="28"/>
          <w:szCs w:val="28"/>
        </w:rPr>
        <w:t>Quels sont les effets humains de la bombe d’Hiroshima ?</w:t>
      </w:r>
    </w:p>
    <w:p w14:paraId="20BC719B" w14:textId="785F0A37" w:rsidR="008463BC" w:rsidRDefault="008463BC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</w:p>
    <w:p w14:paraId="7117E80C" w14:textId="3BA46EA0" w:rsidR="008463BC" w:rsidRDefault="008463BC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463BC">
        <w:rPr>
          <w:rFonts w:ascii="Arial" w:hAnsi="Arial" w:cs="Arial"/>
          <w:sz w:val="28"/>
          <w:szCs w:val="28"/>
        </w:rPr>
        <w:t>5)</w:t>
      </w:r>
      <w:r>
        <w:rPr>
          <w:rFonts w:ascii="Arial" w:hAnsi="Arial" w:cs="Arial"/>
          <w:sz w:val="28"/>
          <w:szCs w:val="28"/>
        </w:rPr>
        <w:t xml:space="preserve"> Où se rend </w:t>
      </w:r>
      <w:proofErr w:type="spellStart"/>
      <w:r w:rsidR="00731C9A">
        <w:rPr>
          <w:rFonts w:ascii="Arial" w:hAnsi="Arial" w:cs="Arial"/>
          <w:sz w:val="28"/>
          <w:szCs w:val="28"/>
        </w:rPr>
        <w:t>Tsutomu</w:t>
      </w:r>
      <w:proofErr w:type="spellEnd"/>
      <w:r w:rsidR="00731C9A">
        <w:rPr>
          <w:rFonts w:ascii="Arial" w:hAnsi="Arial" w:cs="Arial"/>
          <w:sz w:val="28"/>
          <w:szCs w:val="28"/>
        </w:rPr>
        <w:t xml:space="preserve"> après avoir quitté Hiroshima ? Son histoire est-elle crue ?</w:t>
      </w:r>
    </w:p>
    <w:p w14:paraId="64DDC865" w14:textId="2B5DA73B" w:rsidR="00133F03" w:rsidRDefault="00133F03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2E5426C" w14:textId="4F043BD1" w:rsidR="00133F03" w:rsidRDefault="00133F03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Que se passe-t-il le 9 Aout 1945 ?</w:t>
      </w:r>
    </w:p>
    <w:p w14:paraId="68F3592A" w14:textId="5AB08D34" w:rsidR="00133F03" w:rsidRDefault="00133F03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225E1C7" w14:textId="2A888904" w:rsidR="00133F03" w:rsidRDefault="00133F03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7) Quel est le nom de la deuxième bombe ? </w:t>
      </w:r>
    </w:p>
    <w:p w14:paraId="525DA0DB" w14:textId="6CF0CFBE" w:rsidR="00133F03" w:rsidRDefault="00133F03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D5E9239" w14:textId="353D29B3" w:rsidR="00133F03" w:rsidRDefault="00133F03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 Qu’a entrainé cette deuxième bombe pour le Japon et pour le monde ?</w:t>
      </w:r>
    </w:p>
    <w:p w14:paraId="271C649E" w14:textId="074CD77F" w:rsidR="00133F03" w:rsidRDefault="00133F03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9F3CB4D" w14:textId="75B48A8E" w:rsidR="00133F03" w:rsidRDefault="00133F03" w:rsidP="00F25F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9) Comment </w:t>
      </w:r>
      <w:proofErr w:type="spellStart"/>
      <w:r>
        <w:rPr>
          <w:rFonts w:ascii="Arial" w:hAnsi="Arial" w:cs="Arial"/>
          <w:sz w:val="28"/>
          <w:szCs w:val="28"/>
        </w:rPr>
        <w:t>Tsutomu</w:t>
      </w:r>
      <w:proofErr w:type="spellEnd"/>
      <w:r>
        <w:rPr>
          <w:rFonts w:ascii="Arial" w:hAnsi="Arial" w:cs="Arial"/>
          <w:sz w:val="28"/>
          <w:szCs w:val="28"/>
        </w:rPr>
        <w:t xml:space="preserve"> gère-t-il le traumatisme qu’il a vécu ?</w:t>
      </w:r>
    </w:p>
    <w:sectPr w:rsidR="00133F03" w:rsidSect="003A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7C0"/>
    <w:multiLevelType w:val="hybridMultilevel"/>
    <w:tmpl w:val="74CC4C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F58DF"/>
    <w:multiLevelType w:val="hybridMultilevel"/>
    <w:tmpl w:val="3E7441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24"/>
    <w:rsid w:val="00061FA8"/>
    <w:rsid w:val="00133F03"/>
    <w:rsid w:val="002C4F61"/>
    <w:rsid w:val="002D32AD"/>
    <w:rsid w:val="00303977"/>
    <w:rsid w:val="003A7A32"/>
    <w:rsid w:val="00405A46"/>
    <w:rsid w:val="004B4241"/>
    <w:rsid w:val="00731C9A"/>
    <w:rsid w:val="008463BC"/>
    <w:rsid w:val="009A4A72"/>
    <w:rsid w:val="00A152F1"/>
    <w:rsid w:val="00B167B7"/>
    <w:rsid w:val="00CE0F75"/>
    <w:rsid w:val="00D6508F"/>
    <w:rsid w:val="00D91F24"/>
    <w:rsid w:val="00EA1053"/>
    <w:rsid w:val="00F2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383E"/>
  <w15:chartTrackingRefBased/>
  <w15:docId w15:val="{37FCA0AD-3285-4960-9D1B-7385FCD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A3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E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marine dufau</cp:lastModifiedBy>
  <cp:revision>10</cp:revision>
  <dcterms:created xsi:type="dcterms:W3CDTF">2018-09-29T14:19:00Z</dcterms:created>
  <dcterms:modified xsi:type="dcterms:W3CDTF">2021-11-21T15:47:00Z</dcterms:modified>
</cp:coreProperties>
</file>